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8C" w:rsidRPr="007756EE" w:rsidRDefault="00CF528C" w:rsidP="00911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A2">
        <w:rPr>
          <w:rFonts w:ascii="Times New Roman" w:hAnsi="Times New Roman"/>
          <w:b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/>
          <w:b/>
          <w:sz w:val="24"/>
          <w:szCs w:val="24"/>
        </w:rPr>
        <w:t>КОНТРАКТА</w:t>
      </w:r>
    </w:p>
    <w:p w:rsidR="00212ECF" w:rsidRDefault="00212ECF" w:rsidP="00F2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CF528C">
        <w:rPr>
          <w:rFonts w:ascii="Times New Roman" w:hAnsi="Times New Roman"/>
          <w:b/>
          <w:sz w:val="24"/>
          <w:szCs w:val="24"/>
        </w:rPr>
        <w:t xml:space="preserve">а </w:t>
      </w:r>
      <w:r w:rsidR="00CF528C" w:rsidRPr="00B65B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r w:rsidR="00CF528C" w:rsidRPr="00F242D3">
        <w:rPr>
          <w:rFonts w:ascii="Times New Roman" w:hAnsi="Times New Roman"/>
          <w:b/>
          <w:sz w:val="24"/>
          <w:szCs w:val="24"/>
        </w:rPr>
        <w:t xml:space="preserve">сносу </w:t>
      </w:r>
      <w:r>
        <w:rPr>
          <w:rFonts w:ascii="Times New Roman" w:hAnsi="Times New Roman"/>
          <w:b/>
          <w:sz w:val="24"/>
          <w:szCs w:val="24"/>
        </w:rPr>
        <w:t>четырех ветхих</w:t>
      </w:r>
      <w:r w:rsidR="00CF528C" w:rsidRPr="00F242D3">
        <w:rPr>
          <w:rFonts w:ascii="Times New Roman" w:hAnsi="Times New Roman"/>
          <w:b/>
          <w:sz w:val="24"/>
          <w:szCs w:val="24"/>
        </w:rPr>
        <w:t xml:space="preserve"> </w:t>
      </w:r>
      <w:r w:rsidR="00CF528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аварийных</w:t>
      </w:r>
      <w:r w:rsidR="00CF528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домов</w:t>
      </w:r>
      <w:r w:rsidR="00CF528C" w:rsidRPr="00F242D3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CF528C">
        <w:rPr>
          <w:rFonts w:ascii="Times New Roman" w:hAnsi="Times New Roman"/>
          <w:b/>
          <w:sz w:val="24"/>
          <w:szCs w:val="24"/>
        </w:rPr>
        <w:t>:</w:t>
      </w:r>
    </w:p>
    <w:p w:rsidR="00CF528C" w:rsidRDefault="00CF528C" w:rsidP="00F2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2D3">
        <w:rPr>
          <w:rFonts w:ascii="Times New Roman" w:hAnsi="Times New Roman"/>
          <w:b/>
          <w:sz w:val="24"/>
          <w:szCs w:val="24"/>
        </w:rPr>
        <w:t xml:space="preserve"> Ханты-Мансийский автономный округ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F242D3">
        <w:rPr>
          <w:rFonts w:ascii="Times New Roman" w:hAnsi="Times New Roman"/>
          <w:b/>
          <w:sz w:val="24"/>
          <w:szCs w:val="24"/>
        </w:rPr>
        <w:t>Югра</w:t>
      </w:r>
      <w:r>
        <w:rPr>
          <w:rFonts w:ascii="Times New Roman" w:hAnsi="Times New Roman"/>
          <w:b/>
          <w:sz w:val="24"/>
          <w:szCs w:val="24"/>
        </w:rPr>
        <w:t>,</w:t>
      </w:r>
      <w:r w:rsidRPr="00F242D3">
        <w:rPr>
          <w:rFonts w:ascii="Times New Roman" w:hAnsi="Times New Roman"/>
          <w:b/>
          <w:sz w:val="24"/>
          <w:szCs w:val="24"/>
        </w:rPr>
        <w:t xml:space="preserve"> Тюменская область</w:t>
      </w:r>
      <w:r>
        <w:rPr>
          <w:rFonts w:ascii="Times New Roman" w:hAnsi="Times New Roman"/>
          <w:b/>
          <w:sz w:val="24"/>
          <w:szCs w:val="24"/>
        </w:rPr>
        <w:t>,</w:t>
      </w:r>
      <w:r w:rsidRPr="00F242D3">
        <w:rPr>
          <w:rFonts w:ascii="Times New Roman" w:hAnsi="Times New Roman"/>
          <w:b/>
          <w:sz w:val="24"/>
          <w:szCs w:val="24"/>
        </w:rPr>
        <w:t xml:space="preserve"> Белоярский район</w:t>
      </w:r>
      <w:r>
        <w:rPr>
          <w:rFonts w:ascii="Times New Roman" w:hAnsi="Times New Roman"/>
          <w:b/>
          <w:sz w:val="24"/>
          <w:szCs w:val="24"/>
        </w:rPr>
        <w:t>,</w:t>
      </w:r>
      <w:r w:rsidRPr="00F242D3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 w:rsidRPr="00F242D3">
        <w:rPr>
          <w:rFonts w:ascii="Times New Roman" w:hAnsi="Times New Roman"/>
          <w:b/>
          <w:sz w:val="24"/>
          <w:szCs w:val="24"/>
        </w:rPr>
        <w:t xml:space="preserve"> Лыхма</w:t>
      </w:r>
      <w:r>
        <w:rPr>
          <w:rFonts w:ascii="Times New Roman" w:hAnsi="Times New Roman"/>
          <w:b/>
          <w:sz w:val="24"/>
          <w:szCs w:val="24"/>
        </w:rPr>
        <w:t>,</w:t>
      </w:r>
      <w:r w:rsidRPr="00F242D3">
        <w:rPr>
          <w:rFonts w:ascii="Times New Roman" w:hAnsi="Times New Roman"/>
          <w:b/>
          <w:sz w:val="24"/>
          <w:szCs w:val="24"/>
        </w:rPr>
        <w:t xml:space="preserve"> ул</w:t>
      </w:r>
      <w:r>
        <w:rPr>
          <w:rFonts w:ascii="Times New Roman" w:hAnsi="Times New Roman"/>
          <w:b/>
          <w:sz w:val="24"/>
          <w:szCs w:val="24"/>
        </w:rPr>
        <w:t>.</w:t>
      </w:r>
      <w:r w:rsidRPr="00F242D3">
        <w:rPr>
          <w:rFonts w:ascii="Times New Roman" w:hAnsi="Times New Roman"/>
          <w:b/>
          <w:sz w:val="24"/>
          <w:szCs w:val="24"/>
        </w:rPr>
        <w:t xml:space="preserve"> ЛПУ</w:t>
      </w:r>
      <w:r>
        <w:rPr>
          <w:rFonts w:ascii="Times New Roman" w:hAnsi="Times New Roman"/>
          <w:b/>
          <w:sz w:val="24"/>
          <w:szCs w:val="24"/>
        </w:rPr>
        <w:t>,</w:t>
      </w:r>
      <w:r w:rsidRPr="00F242D3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 w:rsidRPr="00F242D3">
        <w:rPr>
          <w:rFonts w:ascii="Times New Roman" w:hAnsi="Times New Roman"/>
          <w:b/>
          <w:sz w:val="24"/>
          <w:szCs w:val="24"/>
        </w:rPr>
        <w:t xml:space="preserve"> №</w:t>
      </w:r>
      <w:r w:rsidR="00212ECF">
        <w:rPr>
          <w:rFonts w:ascii="Times New Roman" w:hAnsi="Times New Roman"/>
          <w:b/>
          <w:sz w:val="24"/>
          <w:szCs w:val="24"/>
        </w:rPr>
        <w:t xml:space="preserve"> 1,2,3,4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2ECF" w:rsidRDefault="00212ECF" w:rsidP="00F242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28C" w:rsidRDefault="00CF528C" w:rsidP="00212ECF">
      <w:pPr>
        <w:autoSpaceDE w:val="0"/>
        <w:autoSpaceDN w:val="0"/>
        <w:adjustRightInd w:val="0"/>
        <w:spacing w:before="80" w:after="80"/>
        <w:ind w:firstLine="708"/>
        <w:jc w:val="both"/>
        <w:rPr>
          <w:rFonts w:ascii="Times New Roman" w:hAnsi="Times New Roman"/>
          <w:lang w:eastAsia="ar-SA"/>
        </w:rPr>
      </w:pPr>
      <w:r w:rsidRPr="003A53A2">
        <w:rPr>
          <w:rFonts w:ascii="Times New Roman" w:hAnsi="Times New Roman"/>
          <w:sz w:val="24"/>
          <w:szCs w:val="24"/>
        </w:rPr>
        <w:t xml:space="preserve">Расчет начальной (максимальной) цены </w:t>
      </w:r>
      <w:r w:rsidR="00212ECF">
        <w:rPr>
          <w:rFonts w:ascii="Times New Roman" w:hAnsi="Times New Roman"/>
          <w:sz w:val="24"/>
          <w:szCs w:val="24"/>
        </w:rPr>
        <w:t xml:space="preserve">на услуги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212ECF" w:rsidRPr="007D5017">
        <w:t xml:space="preserve"> </w:t>
      </w:r>
      <w:r w:rsidR="00212ECF" w:rsidRPr="00212ECF">
        <w:rPr>
          <w:rFonts w:ascii="Times New Roman" w:hAnsi="Times New Roman"/>
        </w:rPr>
        <w:t xml:space="preserve">сносу четырех </w:t>
      </w:r>
      <w:r w:rsidR="00212ECF" w:rsidRPr="00212ECF">
        <w:rPr>
          <w:rFonts w:ascii="Times New Roman" w:hAnsi="Times New Roman"/>
          <w:lang w:eastAsia="en-US" w:bidi="en-US"/>
        </w:rPr>
        <w:t xml:space="preserve">ветхих (аварийных)  домов №№ 1,2,3,4 по ул. ЛПУ </w:t>
      </w:r>
      <w:r w:rsidR="00212ECF" w:rsidRPr="00212ECF">
        <w:rPr>
          <w:rFonts w:ascii="Times New Roman" w:hAnsi="Times New Roman"/>
          <w:lang w:eastAsia="ar-SA"/>
        </w:rPr>
        <w:t>в сельском поселении Лыхма</w:t>
      </w:r>
      <w:r w:rsidR="00212ECF" w:rsidRPr="00212ECF">
        <w:rPr>
          <w:rFonts w:ascii="Times New Roman" w:hAnsi="Times New Roman"/>
          <w:lang w:eastAsia="en-US" w:bidi="en-US"/>
        </w:rPr>
        <w:t>,</w:t>
      </w:r>
      <w:r w:rsidR="00212ECF" w:rsidRPr="00212ECF">
        <w:rPr>
          <w:rFonts w:ascii="Times New Roman" w:hAnsi="Times New Roman"/>
        </w:rPr>
        <w:t xml:space="preserve"> рекультивации земельного участка, вывозу и утилизации строительного мусора</w:t>
      </w:r>
      <w:r w:rsidR="00212ECF">
        <w:rPr>
          <w:rFonts w:ascii="Times New Roman" w:hAnsi="Times New Roman"/>
          <w:lang w:eastAsia="ar-SA"/>
        </w:rPr>
        <w:t xml:space="preserve">, выполнен на основании метода сопоставимых рыночных цен (анализа рынка), в связи с чем, имеются следующие показатели: </w:t>
      </w:r>
    </w:p>
    <w:p w:rsidR="00212ECF" w:rsidRPr="00212ECF" w:rsidRDefault="00212ECF" w:rsidP="002C40E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769"/>
        <w:gridCol w:w="2007"/>
        <w:gridCol w:w="2007"/>
        <w:gridCol w:w="1979"/>
      </w:tblGrid>
      <w:tr w:rsidR="00CF528C" w:rsidRPr="00341047" w:rsidTr="00AE4EBA">
        <w:tc>
          <w:tcPr>
            <w:tcW w:w="1985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Предмет контракта</w:t>
            </w:r>
          </w:p>
        </w:tc>
        <w:tc>
          <w:tcPr>
            <w:tcW w:w="1769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007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2007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979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Средняя рыночная цена, руб</w:t>
            </w:r>
            <w:r w:rsidR="00DC75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F528C" w:rsidRPr="00341047" w:rsidTr="00AE4EBA">
        <w:tc>
          <w:tcPr>
            <w:tcW w:w="1985" w:type="dxa"/>
            <w:vAlign w:val="center"/>
          </w:tcPr>
          <w:p w:rsidR="00AE4EBA" w:rsidRPr="00AE4EBA" w:rsidRDefault="00AE4EBA" w:rsidP="00AE4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E4EBA">
              <w:rPr>
                <w:rFonts w:ascii="Times New Roman" w:hAnsi="Times New Roman"/>
                <w:sz w:val="20"/>
                <w:szCs w:val="20"/>
              </w:rPr>
              <w:t>ыполнение работ по сносу четырех ветхих (аварийных) домов по адресу:</w:t>
            </w:r>
          </w:p>
          <w:p w:rsidR="00AE4EBA" w:rsidRPr="00AE4EBA" w:rsidRDefault="00AE4EBA" w:rsidP="00AE4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BA">
              <w:rPr>
                <w:rFonts w:ascii="Times New Roman" w:hAnsi="Times New Roman"/>
                <w:sz w:val="20"/>
                <w:szCs w:val="20"/>
              </w:rPr>
              <w:t xml:space="preserve"> Ханты-Мансийский автономный округ – Югра, Тюменская область, Белоярский район, п. Лыхма, ул. ЛПУ, д. № 1,2,3,4.</w:t>
            </w:r>
          </w:p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CF528C" w:rsidRPr="00341047" w:rsidRDefault="001678C7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  <w:bookmarkStart w:id="0" w:name="_GoBack"/>
            <w:bookmarkEnd w:id="0"/>
            <w:r w:rsidR="00CF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CF528C"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07" w:type="dxa"/>
            <w:vAlign w:val="center"/>
          </w:tcPr>
          <w:p w:rsidR="00CF528C" w:rsidRPr="00341047" w:rsidRDefault="00CF528C" w:rsidP="00D25C15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78C7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07" w:type="dxa"/>
            <w:vAlign w:val="center"/>
          </w:tcPr>
          <w:p w:rsidR="00CF528C" w:rsidRPr="00341047" w:rsidRDefault="00CF528C" w:rsidP="00AE4EBA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78C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E4E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79" w:type="dxa"/>
            <w:vAlign w:val="center"/>
          </w:tcPr>
          <w:p w:rsidR="00CF528C" w:rsidRPr="00341047" w:rsidRDefault="00CF528C" w:rsidP="0060254C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4EBA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CF528C" w:rsidRPr="002C40EE" w:rsidRDefault="00CF528C" w:rsidP="002C40E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ECF" w:rsidRDefault="00212ECF" w:rsidP="003A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CF" w:rsidRDefault="00212ECF" w:rsidP="003A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28C" w:rsidRPr="003A53A2" w:rsidRDefault="00CF528C" w:rsidP="003A5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       С.В. Белоусов</w:t>
      </w:r>
    </w:p>
    <w:sectPr w:rsidR="00CF528C" w:rsidRPr="003A53A2" w:rsidSect="00C0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D" w:rsidRDefault="0078677D" w:rsidP="00915626">
      <w:pPr>
        <w:spacing w:after="0" w:line="240" w:lineRule="auto"/>
      </w:pPr>
      <w:r>
        <w:separator/>
      </w:r>
    </w:p>
  </w:endnote>
  <w:endnote w:type="continuationSeparator" w:id="0">
    <w:p w:rsidR="0078677D" w:rsidRDefault="0078677D" w:rsidP="0091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D" w:rsidRDefault="0078677D" w:rsidP="00915626">
      <w:pPr>
        <w:spacing w:after="0" w:line="240" w:lineRule="auto"/>
      </w:pPr>
      <w:r>
        <w:separator/>
      </w:r>
    </w:p>
  </w:footnote>
  <w:footnote w:type="continuationSeparator" w:id="0">
    <w:p w:rsidR="0078677D" w:rsidRDefault="0078677D" w:rsidP="0091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EB8"/>
    <w:rsid w:val="00017817"/>
    <w:rsid w:val="00063E3C"/>
    <w:rsid w:val="000E0FDD"/>
    <w:rsid w:val="000E236E"/>
    <w:rsid w:val="001678C7"/>
    <w:rsid w:val="00181775"/>
    <w:rsid w:val="001852AE"/>
    <w:rsid w:val="00192C7C"/>
    <w:rsid w:val="00212ECF"/>
    <w:rsid w:val="00214C57"/>
    <w:rsid w:val="002735E0"/>
    <w:rsid w:val="002A3292"/>
    <w:rsid w:val="002C40EE"/>
    <w:rsid w:val="003330CD"/>
    <w:rsid w:val="00341047"/>
    <w:rsid w:val="003544FF"/>
    <w:rsid w:val="00383EB8"/>
    <w:rsid w:val="003A53A2"/>
    <w:rsid w:val="003C3127"/>
    <w:rsid w:val="005C6B99"/>
    <w:rsid w:val="0060254C"/>
    <w:rsid w:val="00681380"/>
    <w:rsid w:val="00684857"/>
    <w:rsid w:val="0069573D"/>
    <w:rsid w:val="007756EE"/>
    <w:rsid w:val="0078677D"/>
    <w:rsid w:val="007F4F63"/>
    <w:rsid w:val="00810F89"/>
    <w:rsid w:val="00834209"/>
    <w:rsid w:val="00911DC5"/>
    <w:rsid w:val="00915626"/>
    <w:rsid w:val="00954C16"/>
    <w:rsid w:val="009A7517"/>
    <w:rsid w:val="00A84F6E"/>
    <w:rsid w:val="00AE4EBA"/>
    <w:rsid w:val="00B65B60"/>
    <w:rsid w:val="00C0101A"/>
    <w:rsid w:val="00C275B2"/>
    <w:rsid w:val="00C72D04"/>
    <w:rsid w:val="00CF528C"/>
    <w:rsid w:val="00D25C15"/>
    <w:rsid w:val="00D90B88"/>
    <w:rsid w:val="00DC75E9"/>
    <w:rsid w:val="00DF4A86"/>
    <w:rsid w:val="00E81B1D"/>
    <w:rsid w:val="00E90C51"/>
    <w:rsid w:val="00ED2D5D"/>
    <w:rsid w:val="00F07FA5"/>
    <w:rsid w:val="00F227F1"/>
    <w:rsid w:val="00F242D3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1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15626"/>
    <w:rPr>
      <w:rFonts w:cs="Times New Roman"/>
    </w:rPr>
  </w:style>
  <w:style w:type="paragraph" w:styleId="a6">
    <w:name w:val="footer"/>
    <w:basedOn w:val="a"/>
    <w:link w:val="a7"/>
    <w:uiPriority w:val="99"/>
    <w:rsid w:val="0091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562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1562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A53A2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A53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ProtasovaNM</dc:creator>
  <cp:keywords/>
  <dc:description/>
  <cp:lastModifiedBy>Зам</cp:lastModifiedBy>
  <cp:revision>9</cp:revision>
  <cp:lastPrinted>2017-04-17T05:54:00Z</cp:lastPrinted>
  <dcterms:created xsi:type="dcterms:W3CDTF">2015-05-19T11:26:00Z</dcterms:created>
  <dcterms:modified xsi:type="dcterms:W3CDTF">2017-04-17T05:54:00Z</dcterms:modified>
</cp:coreProperties>
</file>